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8F6" w14:textId="51B429C7" w:rsidR="00CE4FBD" w:rsidRPr="009A65DA" w:rsidRDefault="00CE4FBD" w:rsidP="009A65DA">
      <w:pPr>
        <w:wordWrap w:val="0"/>
        <w:spacing w:line="240" w:lineRule="auto"/>
        <w:jc w:val="both"/>
        <w:rPr>
          <w:rFonts w:hAnsi="ＭＳ 明朝"/>
          <w:kern w:val="2"/>
          <w:sz w:val="21"/>
        </w:rPr>
      </w:pPr>
      <w:r w:rsidRPr="009A65DA">
        <w:rPr>
          <w:rFonts w:hAnsi="ＭＳ 明朝" w:hint="eastAsia"/>
          <w:kern w:val="2"/>
          <w:sz w:val="21"/>
        </w:rPr>
        <w:t>様式第</w:t>
      </w:r>
      <w:r w:rsidR="00F2120B">
        <w:rPr>
          <w:rFonts w:hAnsi="ＭＳ 明朝" w:hint="eastAsia"/>
          <w:kern w:val="2"/>
          <w:sz w:val="21"/>
        </w:rPr>
        <w:t>６</w:t>
      </w:r>
      <w:r w:rsidRPr="009A65DA">
        <w:rPr>
          <w:rFonts w:hAnsi="ＭＳ 明朝" w:hint="eastAsia"/>
          <w:kern w:val="2"/>
          <w:sz w:val="21"/>
        </w:rPr>
        <w:t>号</w:t>
      </w:r>
    </w:p>
    <w:p w14:paraId="55C7ACE0" w14:textId="77777777" w:rsidR="00BA1D44" w:rsidRPr="00BA1D44" w:rsidRDefault="00BA1D44" w:rsidP="00BA1D44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right"/>
        <w:rPr>
          <w:snapToGrid w:val="0"/>
          <w:sz w:val="21"/>
          <w:szCs w:val="21"/>
        </w:rPr>
      </w:pPr>
    </w:p>
    <w:p w14:paraId="5FBA9729" w14:textId="3EEAC705" w:rsidR="00240269" w:rsidRDefault="001123F3" w:rsidP="00240269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snapToGrid w:val="0"/>
        </w:rPr>
      </w:pPr>
      <w:r>
        <w:rPr>
          <w:rFonts w:hint="eastAsia"/>
          <w:snapToGrid w:val="0"/>
        </w:rPr>
        <w:t>久山町届出保育施設等保育料助成金</w:t>
      </w:r>
      <w:r w:rsidR="00F2120B">
        <w:rPr>
          <w:rFonts w:hint="eastAsia"/>
          <w:snapToGrid w:val="0"/>
        </w:rPr>
        <w:t>利用状況</w:t>
      </w:r>
      <w:r>
        <w:rPr>
          <w:rFonts w:hint="eastAsia"/>
          <w:snapToGrid w:val="0"/>
        </w:rPr>
        <w:t>一覧表</w:t>
      </w:r>
    </w:p>
    <w:p w14:paraId="3FBD1655" w14:textId="77777777" w:rsidR="0063156E" w:rsidRDefault="0063156E" w:rsidP="0063156E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snapToGrid w:val="0"/>
        </w:rPr>
      </w:pPr>
    </w:p>
    <w:p w14:paraId="4FE1E002" w14:textId="736FE5F3" w:rsidR="0063156E" w:rsidRDefault="0063156E" w:rsidP="0063156E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snapToGrid w:val="0"/>
        </w:rPr>
      </w:pPr>
      <w:r>
        <w:rPr>
          <w:rFonts w:hint="eastAsia"/>
          <w:snapToGrid w:val="0"/>
        </w:rPr>
        <w:t>【　　年　　月分】</w:t>
      </w:r>
      <w:r w:rsidR="00B001DF">
        <w:rPr>
          <w:rFonts w:hint="eastAsia"/>
          <w:snapToGrid w:val="0"/>
        </w:rPr>
        <w:t>（　枚目／　）</w:t>
      </w:r>
    </w:p>
    <w:tbl>
      <w:tblPr>
        <w:tblStyle w:val="a5"/>
        <w:tblpPr w:leftFromText="142" w:rightFromText="142" w:vertAnchor="text" w:horzAnchor="margin" w:tblpXSpec="center" w:tblpY="174"/>
        <w:tblW w:w="9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2"/>
        <w:gridCol w:w="8070"/>
      </w:tblGrid>
      <w:tr w:rsidR="00BE4956" w:rsidRPr="00BC0F9B" w14:paraId="0F6B495C" w14:textId="77777777" w:rsidTr="00633F2D">
        <w:trPr>
          <w:trHeight w:val="450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9B56BB3" w14:textId="77777777" w:rsidR="00BE4956" w:rsidRPr="000C6022" w:rsidRDefault="00BE4956" w:rsidP="00BE495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施設名</w:t>
            </w:r>
          </w:p>
        </w:tc>
        <w:tc>
          <w:tcPr>
            <w:tcW w:w="8070" w:type="dxa"/>
            <w:vAlign w:val="center"/>
          </w:tcPr>
          <w:p w14:paraId="6602AB1C" w14:textId="77777777" w:rsidR="00BE4956" w:rsidRPr="000C6022" w:rsidRDefault="00BE4956" w:rsidP="00BE495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</w:tr>
    </w:tbl>
    <w:p w14:paraId="60BC6C63" w14:textId="5111C0EA" w:rsidR="00F2120B" w:rsidRDefault="00F2120B" w:rsidP="001123F3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snapToGrid w:val="0"/>
          <w:sz w:val="18"/>
          <w:szCs w:val="18"/>
        </w:rPr>
      </w:pPr>
    </w:p>
    <w:tbl>
      <w:tblPr>
        <w:tblStyle w:val="a5"/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79"/>
        <w:gridCol w:w="866"/>
        <w:gridCol w:w="1859"/>
        <w:gridCol w:w="1417"/>
        <w:gridCol w:w="1560"/>
        <w:gridCol w:w="1432"/>
        <w:gridCol w:w="1686"/>
      </w:tblGrid>
      <w:tr w:rsidR="00633F2D" w14:paraId="5C85AA47" w14:textId="67EF0715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758F312" w14:textId="77777777" w:rsidR="00633F2D" w:rsidRDefault="00633F2D" w:rsidP="001123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1E13E" w14:textId="7DCA9E97" w:rsidR="00633F2D" w:rsidRPr="005A69F3" w:rsidRDefault="00633F2D" w:rsidP="006315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D83A6CE" w14:textId="77777777" w:rsidR="00633F2D" w:rsidRPr="003B4D20" w:rsidRDefault="00633F2D" w:rsidP="001123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2F4AF9" w14:textId="5FB8EE42" w:rsidR="00633F2D" w:rsidRPr="005A69F3" w:rsidRDefault="00633F2D" w:rsidP="00B001D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842FA36" w14:textId="02B01866" w:rsidR="00633F2D" w:rsidRDefault="00633F2D" w:rsidP="00F0243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19A48" w14:textId="7FAF6835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EF9A34" w14:textId="15AD7854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12A5B7A9" w14:textId="1DFB941C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E25CA2" w14:textId="77777777" w:rsidR="00633F2D" w:rsidRDefault="00633F2D" w:rsidP="001123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8697A" w14:textId="57CED213" w:rsidR="00633F2D" w:rsidRPr="005A69F3" w:rsidRDefault="00633F2D" w:rsidP="0016046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32483C" w14:textId="77777777" w:rsidR="00633F2D" w:rsidRPr="003B4D20" w:rsidRDefault="00633F2D" w:rsidP="001123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EFAC7" w14:textId="178F3A43" w:rsidR="00633F2D" w:rsidRPr="005A69F3" w:rsidRDefault="00633F2D" w:rsidP="00B001D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BB2C4" w14:textId="4CA83703" w:rsidR="00633F2D" w:rsidRDefault="00633F2D" w:rsidP="00F0243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BB95" w14:textId="70DD29B7" w:rsidR="00633F2D" w:rsidRDefault="00633F2D" w:rsidP="00686CA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</w:tcBorders>
            <w:vAlign w:val="center"/>
          </w:tcPr>
          <w:p w14:paraId="576DBA21" w14:textId="77777777" w:rsidR="00633F2D" w:rsidRDefault="00633F2D" w:rsidP="00686CA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023F325D" w14:textId="278A7A87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A83998B" w14:textId="77777777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A670D2" w14:textId="69B1C30C" w:rsidR="00633F2D" w:rsidRPr="005A69F3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93ABCC6" w14:textId="1C9C1903" w:rsidR="00633F2D" w:rsidRPr="003B4D20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E5EB0A" w14:textId="4DA94C05" w:rsidR="00633F2D" w:rsidRPr="005A69F3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28277EB" w14:textId="51381A00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3CFCAB72" w14:textId="2C9F2863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000000"/>
            </w:tcBorders>
            <w:vAlign w:val="center"/>
          </w:tcPr>
          <w:p w14:paraId="068B4E29" w14:textId="77777777" w:rsidR="00633F2D" w:rsidRDefault="00633F2D" w:rsidP="00686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633F2D" w14:paraId="599728E1" w14:textId="29422874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D23B8A1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EC71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AD88597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89A93A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F2DF8D3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F9FED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6AE66" w14:textId="3CFC1D12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4143F4D5" w14:textId="032D6B1B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81B27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671B9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4595C7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8FEFBF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D675A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AFEE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</w:tcBorders>
            <w:vAlign w:val="center"/>
          </w:tcPr>
          <w:p w14:paraId="00729B71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530C2118" w14:textId="47C1ED1C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7147222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66B6BA1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20CBAD5" w14:textId="6C3A708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6851D3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617DA54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C1F97B7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000000"/>
            </w:tcBorders>
            <w:vAlign w:val="center"/>
          </w:tcPr>
          <w:p w14:paraId="75B21857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633F2D" w14:paraId="5208305D" w14:textId="4C5CB226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35E78DA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F029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4230198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0FA89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6983D33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0A8CA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2B2F0D" w14:textId="273D3766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1BAE64C7" w14:textId="62B8D7FE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4379A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5E44A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53C073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0AE640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0035C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BFA8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</w:tcBorders>
            <w:vAlign w:val="center"/>
          </w:tcPr>
          <w:p w14:paraId="6843160B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168728F9" w14:textId="70B19DFA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5CEA7B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9C2F6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9D3372A" w14:textId="023FC670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6F841AA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CFBF6E3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93B6465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000000"/>
            </w:tcBorders>
            <w:vAlign w:val="center"/>
          </w:tcPr>
          <w:p w14:paraId="690674EE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633F2D" w14:paraId="1ED5830E" w14:textId="37C0CB11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A3B875C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4C963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06EA331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792E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4B6464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6F3D8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3B27A2" w14:textId="273EC40E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17032331" w14:textId="4A6C7799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184E9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4836F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31A49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42547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70EED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8DDD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</w:tcBorders>
            <w:vAlign w:val="center"/>
          </w:tcPr>
          <w:p w14:paraId="3E350B43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669948B3" w14:textId="13FDEBA6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E69C259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A51CF55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F8BEB95" w14:textId="7B473FA4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D9AF10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B1DBCEC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EE587D9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000000"/>
            </w:tcBorders>
            <w:vAlign w:val="center"/>
          </w:tcPr>
          <w:p w14:paraId="0F45FEC6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633F2D" w14:paraId="7B30B659" w14:textId="0B4B9FA4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186F610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A8107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F54D2BE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259DC2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2221A69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BD615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80269" w14:textId="3096BB5E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60FCD776" w14:textId="52C159F3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628E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619C8E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FCB8D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0C380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8F931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91A9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</w:tcBorders>
            <w:vAlign w:val="center"/>
          </w:tcPr>
          <w:p w14:paraId="5EA49704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134F6E1B" w14:textId="6B426930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EE2A641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10E408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B08C744" w14:textId="6682D7EE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D17D08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1B66329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7D071221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000000"/>
            </w:tcBorders>
            <w:vAlign w:val="center"/>
          </w:tcPr>
          <w:p w14:paraId="6DCA567D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633F2D" w14:paraId="43DA3F09" w14:textId="0664E396" w:rsidTr="002E0770">
        <w:trPr>
          <w:trHeight w:val="567"/>
        </w:trPr>
        <w:tc>
          <w:tcPr>
            <w:tcW w:w="37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3FCDDC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C958C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A5F7453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E9089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保育料（A）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2FB9F53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1C1EE7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請求額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7BB3CD" w14:textId="1650F98D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33F2D" w14:paraId="10466A42" w14:textId="0FADB62A" w:rsidTr="002E0770">
        <w:trPr>
          <w:trHeight w:val="567"/>
        </w:trPr>
        <w:tc>
          <w:tcPr>
            <w:tcW w:w="379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14:paraId="26B1222D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78CD05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E2D41" w14:textId="77777777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FAFAF2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認可に入った場合の保育料（B）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9D1B6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436EE4A5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bottom w:val="nil"/>
            </w:tcBorders>
            <w:vAlign w:val="center"/>
          </w:tcPr>
          <w:p w14:paraId="163211F2" w14:textId="77777777" w:rsidR="00633F2D" w:rsidRDefault="00633F2D" w:rsidP="00633F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633F2D" w14:paraId="6C9135CB" w14:textId="19E73C98" w:rsidTr="002E0770">
        <w:trPr>
          <w:trHeight w:val="567"/>
        </w:trPr>
        <w:tc>
          <w:tcPr>
            <w:tcW w:w="379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867110F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06574D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5A69F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F4FD958" w14:textId="1E231E80" w:rsidR="00633F2D" w:rsidRPr="003B4D20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5203E6" w14:textId="77777777" w:rsidR="00633F2D" w:rsidRPr="005A69F3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無償化上限額（C）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66C5D02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32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638D006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bottom w:val="single" w:sz="12" w:space="0" w:color="000000"/>
            </w:tcBorders>
          </w:tcPr>
          <w:p w14:paraId="570C583A" w14:textId="77777777" w:rsidR="00633F2D" w:rsidRDefault="00633F2D" w:rsidP="00633F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snapToGrid w:val="0"/>
                <w:sz w:val="18"/>
                <w:szCs w:val="18"/>
              </w:rPr>
            </w:pPr>
          </w:p>
        </w:tc>
      </w:tr>
    </w:tbl>
    <w:p w14:paraId="148E2A54" w14:textId="593FFA90" w:rsidR="0063156E" w:rsidRDefault="00686CAD" w:rsidP="001123F3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MS-Mincho" w:eastAsia="MS-Mincho" w:cs="MS-Mincho"/>
          <w:sz w:val="16"/>
          <w:szCs w:val="16"/>
        </w:rPr>
      </w:pPr>
      <w:r>
        <w:rPr>
          <w:rFonts w:ascii="MS-Mincho" w:eastAsia="MS-Mincho" w:cs="MS-Mincho" w:hint="eastAsia"/>
          <w:sz w:val="16"/>
          <w:szCs w:val="16"/>
        </w:rPr>
        <w:t>※上記内訳のうち、（</w:t>
      </w:r>
      <w:r>
        <w:rPr>
          <w:rFonts w:ascii="MS-Mincho" w:eastAsia="MS-Mincho" w:cs="MS-Mincho"/>
          <w:sz w:val="16"/>
          <w:szCs w:val="16"/>
        </w:rPr>
        <w:t>B</w:t>
      </w:r>
      <w:r>
        <w:rPr>
          <w:rFonts w:ascii="MS-Mincho" w:eastAsia="MS-Mincho" w:cs="MS-Mincho" w:hint="eastAsia"/>
          <w:sz w:val="16"/>
          <w:szCs w:val="16"/>
        </w:rPr>
        <w:t>）、（</w:t>
      </w:r>
      <w:r>
        <w:rPr>
          <w:rFonts w:ascii="MS-Mincho" w:eastAsia="MS-Mincho" w:cs="MS-Mincho"/>
          <w:sz w:val="16"/>
          <w:szCs w:val="16"/>
        </w:rPr>
        <w:t>C</w:t>
      </w:r>
      <w:r>
        <w:rPr>
          <w:rFonts w:ascii="MS-Mincho" w:eastAsia="MS-Mincho" w:cs="MS-Mincho" w:hint="eastAsia"/>
          <w:sz w:val="16"/>
          <w:szCs w:val="16"/>
        </w:rPr>
        <w:t>）は対象となるものどちらかに記載をしてください。</w:t>
      </w:r>
    </w:p>
    <w:p w14:paraId="067C4F84" w14:textId="49890CBF" w:rsidR="00686CAD" w:rsidRPr="0063156E" w:rsidRDefault="00686CAD" w:rsidP="001123F3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int="eastAsia"/>
          <w:snapToGrid w:val="0"/>
          <w:sz w:val="18"/>
          <w:szCs w:val="18"/>
        </w:rPr>
      </w:pPr>
      <w:r>
        <w:rPr>
          <w:rFonts w:ascii="MS-Mincho" w:eastAsia="MS-Mincho" w:cs="MS-Mincho" w:hint="eastAsia"/>
          <w:sz w:val="16"/>
          <w:szCs w:val="16"/>
        </w:rPr>
        <w:t>※請求額は、（A）-（B）ないし（A）-（C）の金額を記載してください。</w:t>
      </w:r>
    </w:p>
    <w:sectPr w:rsidR="00686CAD" w:rsidRPr="0063156E" w:rsidSect="006C770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85DF" w14:textId="77777777" w:rsidR="009D2C2E" w:rsidRDefault="009D2C2E" w:rsidP="0011730B">
      <w:pPr>
        <w:spacing w:line="240" w:lineRule="auto"/>
      </w:pPr>
      <w:r>
        <w:separator/>
      </w:r>
    </w:p>
  </w:endnote>
  <w:endnote w:type="continuationSeparator" w:id="0">
    <w:p w14:paraId="58930ABA" w14:textId="77777777" w:rsidR="009D2C2E" w:rsidRDefault="009D2C2E" w:rsidP="0011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B122" w14:textId="77777777" w:rsidR="009D2C2E" w:rsidRDefault="009D2C2E" w:rsidP="0011730B">
      <w:pPr>
        <w:spacing w:line="240" w:lineRule="auto"/>
      </w:pPr>
      <w:r>
        <w:separator/>
      </w:r>
    </w:p>
  </w:footnote>
  <w:footnote w:type="continuationSeparator" w:id="0">
    <w:p w14:paraId="2826A603" w14:textId="77777777" w:rsidR="009D2C2E" w:rsidRDefault="009D2C2E" w:rsidP="00117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E6"/>
    <w:rsid w:val="000048CC"/>
    <w:rsid w:val="0002312E"/>
    <w:rsid w:val="00023E2E"/>
    <w:rsid w:val="00025BF0"/>
    <w:rsid w:val="000B2B39"/>
    <w:rsid w:val="000B793C"/>
    <w:rsid w:val="000C6022"/>
    <w:rsid w:val="000F5AF1"/>
    <w:rsid w:val="0010526C"/>
    <w:rsid w:val="001123F3"/>
    <w:rsid w:val="0011730B"/>
    <w:rsid w:val="00160462"/>
    <w:rsid w:val="00190D28"/>
    <w:rsid w:val="0019401F"/>
    <w:rsid w:val="001C109B"/>
    <w:rsid w:val="001F6420"/>
    <w:rsid w:val="002053F4"/>
    <w:rsid w:val="00240269"/>
    <w:rsid w:val="002B6AFC"/>
    <w:rsid w:val="002E0770"/>
    <w:rsid w:val="003022FF"/>
    <w:rsid w:val="00310A52"/>
    <w:rsid w:val="0031567E"/>
    <w:rsid w:val="00315F38"/>
    <w:rsid w:val="00363574"/>
    <w:rsid w:val="00363D99"/>
    <w:rsid w:val="00371975"/>
    <w:rsid w:val="00371C26"/>
    <w:rsid w:val="0039146B"/>
    <w:rsid w:val="003B4D20"/>
    <w:rsid w:val="003B6D1F"/>
    <w:rsid w:val="004245D7"/>
    <w:rsid w:val="0046790C"/>
    <w:rsid w:val="00472FDD"/>
    <w:rsid w:val="004861AE"/>
    <w:rsid w:val="00492E9A"/>
    <w:rsid w:val="004B1949"/>
    <w:rsid w:val="004C0758"/>
    <w:rsid w:val="00546908"/>
    <w:rsid w:val="00566AFB"/>
    <w:rsid w:val="005A69F3"/>
    <w:rsid w:val="005B5034"/>
    <w:rsid w:val="005E14D1"/>
    <w:rsid w:val="005F0C47"/>
    <w:rsid w:val="00600E76"/>
    <w:rsid w:val="0063156E"/>
    <w:rsid w:val="00633F2D"/>
    <w:rsid w:val="00645C79"/>
    <w:rsid w:val="006776CF"/>
    <w:rsid w:val="00686CAD"/>
    <w:rsid w:val="006B6072"/>
    <w:rsid w:val="006C7702"/>
    <w:rsid w:val="00725EE6"/>
    <w:rsid w:val="007260B9"/>
    <w:rsid w:val="00731DF0"/>
    <w:rsid w:val="007560A6"/>
    <w:rsid w:val="00766FB8"/>
    <w:rsid w:val="007D0857"/>
    <w:rsid w:val="007D6FF4"/>
    <w:rsid w:val="0083494B"/>
    <w:rsid w:val="008414B4"/>
    <w:rsid w:val="00853403"/>
    <w:rsid w:val="00884CC9"/>
    <w:rsid w:val="00887D70"/>
    <w:rsid w:val="008A03FE"/>
    <w:rsid w:val="008F6002"/>
    <w:rsid w:val="00917745"/>
    <w:rsid w:val="00977AE9"/>
    <w:rsid w:val="009844E8"/>
    <w:rsid w:val="00992781"/>
    <w:rsid w:val="00994F56"/>
    <w:rsid w:val="009A65DA"/>
    <w:rsid w:val="009D2C2E"/>
    <w:rsid w:val="009E0C20"/>
    <w:rsid w:val="00A54DB6"/>
    <w:rsid w:val="00AF0F9E"/>
    <w:rsid w:val="00B001DF"/>
    <w:rsid w:val="00BA1D44"/>
    <w:rsid w:val="00BA57E0"/>
    <w:rsid w:val="00BA61E9"/>
    <w:rsid w:val="00BB20E7"/>
    <w:rsid w:val="00BC0F9B"/>
    <w:rsid w:val="00BC3A93"/>
    <w:rsid w:val="00BD34D1"/>
    <w:rsid w:val="00BE4956"/>
    <w:rsid w:val="00BE7E7B"/>
    <w:rsid w:val="00C02010"/>
    <w:rsid w:val="00C11C74"/>
    <w:rsid w:val="00C14942"/>
    <w:rsid w:val="00C14F7D"/>
    <w:rsid w:val="00C355AE"/>
    <w:rsid w:val="00C62F38"/>
    <w:rsid w:val="00C81433"/>
    <w:rsid w:val="00C93297"/>
    <w:rsid w:val="00CE4FBD"/>
    <w:rsid w:val="00D07C89"/>
    <w:rsid w:val="00D925F1"/>
    <w:rsid w:val="00DF1949"/>
    <w:rsid w:val="00DF1AEF"/>
    <w:rsid w:val="00E7185E"/>
    <w:rsid w:val="00E95A1F"/>
    <w:rsid w:val="00EB2742"/>
    <w:rsid w:val="00EE43AE"/>
    <w:rsid w:val="00EF5EFF"/>
    <w:rsid w:val="00F02437"/>
    <w:rsid w:val="00F2120B"/>
    <w:rsid w:val="00F502A9"/>
    <w:rsid w:val="00F83395"/>
    <w:rsid w:val="00F90512"/>
    <w:rsid w:val="00FB0F07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575FB"/>
  <w14:defaultImageDpi w14:val="0"/>
  <w15:docId w15:val="{AFA91E30-95DC-4BD8-B9D4-67224F8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99"/>
    <w:pPr>
      <w:widowControl w:val="0"/>
      <w:spacing w:line="36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5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locked/>
    <w:rsid w:val="00725EE6"/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link w:val="a4"/>
    <w:uiPriority w:val="99"/>
    <w:semiHidden/>
    <w:unhideWhenUsed/>
    <w:rsid w:val="00725EE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5EE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1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1730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1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17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友輔</dc:creator>
  <cp:keywords/>
  <dc:description/>
  <cp:lastModifiedBy>小野 友輔</cp:lastModifiedBy>
  <cp:revision>8</cp:revision>
  <cp:lastPrinted>2015-02-03T01:27:00Z</cp:lastPrinted>
  <dcterms:created xsi:type="dcterms:W3CDTF">2024-12-16T01:57:00Z</dcterms:created>
  <dcterms:modified xsi:type="dcterms:W3CDTF">2025-01-07T07:09:00Z</dcterms:modified>
</cp:coreProperties>
</file>